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F5FC" w14:textId="091A3975" w:rsidR="00B912F2" w:rsidRPr="005E41AA" w:rsidRDefault="00B20DC9" w:rsidP="00BB790A">
      <w:pPr>
        <w:jc w:val="center"/>
        <w:rPr>
          <w:rFonts w:ascii="游ゴシック" w:eastAsia="游ゴシック" w:hAnsi="游ゴシック"/>
          <w:sz w:val="28"/>
          <w:szCs w:val="28"/>
          <w:lang w:eastAsia="zh-TW"/>
        </w:rPr>
      </w:pPr>
      <w:r w:rsidRPr="005E41AA">
        <w:rPr>
          <w:rFonts w:ascii="游ゴシック" w:eastAsia="游ゴシック" w:hAnsi="游ゴシック" w:hint="eastAsia"/>
          <w:sz w:val="28"/>
          <w:szCs w:val="28"/>
          <w:lang w:eastAsia="zh-TW"/>
        </w:rPr>
        <w:t>会議費</w:t>
      </w:r>
      <w:r w:rsidR="008367FD" w:rsidRPr="005E41AA">
        <w:rPr>
          <w:rFonts w:ascii="游ゴシック" w:eastAsia="游ゴシック" w:hAnsi="游ゴシック" w:hint="eastAsia"/>
          <w:sz w:val="28"/>
          <w:szCs w:val="28"/>
          <w:lang w:eastAsia="zh-TW"/>
        </w:rPr>
        <w:t>支出</w:t>
      </w:r>
      <w:r w:rsidRPr="005E41AA">
        <w:rPr>
          <w:rFonts w:ascii="游ゴシック" w:eastAsia="游ゴシック" w:hAnsi="游ゴシック" w:hint="eastAsia"/>
          <w:sz w:val="28"/>
          <w:szCs w:val="28"/>
          <w:lang w:eastAsia="zh-TW"/>
        </w:rPr>
        <w:t>事前承認伺</w:t>
      </w:r>
    </w:p>
    <w:p w14:paraId="5ACD17E3" w14:textId="77777777" w:rsidR="005E41AA" w:rsidRDefault="005E41AA" w:rsidP="00BB790A">
      <w:pPr>
        <w:jc w:val="center"/>
        <w:rPr>
          <w:lang w:eastAsia="zh-TW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851"/>
        <w:gridCol w:w="425"/>
        <w:gridCol w:w="1559"/>
        <w:gridCol w:w="1134"/>
        <w:gridCol w:w="425"/>
        <w:gridCol w:w="1134"/>
        <w:gridCol w:w="3119"/>
      </w:tblGrid>
      <w:tr w:rsidR="00B912F2" w14:paraId="2BDC861B" w14:textId="77777777" w:rsidTr="00697777">
        <w:trPr>
          <w:trHeight w:val="553"/>
        </w:trPr>
        <w:tc>
          <w:tcPr>
            <w:tcW w:w="1838" w:type="dxa"/>
            <w:vAlign w:val="center"/>
          </w:tcPr>
          <w:p w14:paraId="5C3DAF50" w14:textId="5FE4BD80" w:rsidR="00B912F2" w:rsidRDefault="00B912F2">
            <w:r>
              <w:rPr>
                <w:rFonts w:hint="eastAsia"/>
              </w:rPr>
              <w:t>申請日</w:t>
            </w:r>
          </w:p>
        </w:tc>
        <w:tc>
          <w:tcPr>
            <w:tcW w:w="8647" w:type="dxa"/>
            <w:gridSpan w:val="7"/>
            <w:vAlign w:val="center"/>
          </w:tcPr>
          <w:p w14:paraId="457B724B" w14:textId="77777777" w:rsidR="00B912F2" w:rsidRDefault="00B912F2"/>
        </w:tc>
      </w:tr>
      <w:tr w:rsidR="00B912F2" w14:paraId="406FEE9E" w14:textId="77777777" w:rsidTr="00697777">
        <w:trPr>
          <w:trHeight w:val="547"/>
        </w:trPr>
        <w:tc>
          <w:tcPr>
            <w:tcW w:w="1838" w:type="dxa"/>
            <w:vAlign w:val="center"/>
          </w:tcPr>
          <w:p w14:paraId="46119200" w14:textId="2D5F7B64" w:rsidR="00B912F2" w:rsidRDefault="00B912F2">
            <w:r>
              <w:rPr>
                <w:rFonts w:hint="eastAsia"/>
              </w:rPr>
              <w:t>会議等の名称</w:t>
            </w:r>
          </w:p>
        </w:tc>
        <w:tc>
          <w:tcPr>
            <w:tcW w:w="8647" w:type="dxa"/>
            <w:gridSpan w:val="7"/>
            <w:vAlign w:val="center"/>
          </w:tcPr>
          <w:p w14:paraId="2B1ADBD3" w14:textId="77777777" w:rsidR="00B912F2" w:rsidRDefault="00B912F2"/>
        </w:tc>
      </w:tr>
      <w:tr w:rsidR="00DE1867" w14:paraId="6C19CDBE" w14:textId="77777777" w:rsidTr="005E41AA">
        <w:trPr>
          <w:trHeight w:val="561"/>
        </w:trPr>
        <w:tc>
          <w:tcPr>
            <w:tcW w:w="1838" w:type="dxa"/>
            <w:vMerge w:val="restart"/>
            <w:vAlign w:val="center"/>
          </w:tcPr>
          <w:p w14:paraId="2121E962" w14:textId="1DF414D1" w:rsidR="00DE1867" w:rsidRDefault="00DE1867">
            <w:r>
              <w:rPr>
                <w:rFonts w:hint="eastAsia"/>
              </w:rPr>
              <w:t>実施責任者</w:t>
            </w:r>
          </w:p>
        </w:tc>
        <w:tc>
          <w:tcPr>
            <w:tcW w:w="1276" w:type="dxa"/>
            <w:gridSpan w:val="2"/>
            <w:vAlign w:val="center"/>
          </w:tcPr>
          <w:p w14:paraId="47A9F591" w14:textId="6FEBCE29" w:rsidR="00DE1867" w:rsidRDefault="00DE1867">
            <w:r>
              <w:rPr>
                <w:rFonts w:hint="eastAsia"/>
              </w:rPr>
              <w:t>所属・職名</w:t>
            </w:r>
          </w:p>
        </w:tc>
        <w:tc>
          <w:tcPr>
            <w:tcW w:w="7371" w:type="dxa"/>
            <w:gridSpan w:val="5"/>
            <w:vAlign w:val="center"/>
          </w:tcPr>
          <w:p w14:paraId="2D03211B" w14:textId="041C2AFE" w:rsidR="00DE1867" w:rsidRDefault="00DE1867"/>
        </w:tc>
      </w:tr>
      <w:tr w:rsidR="00DE1867" w14:paraId="7EA95790" w14:textId="77777777" w:rsidTr="005E41AA">
        <w:trPr>
          <w:trHeight w:val="555"/>
        </w:trPr>
        <w:tc>
          <w:tcPr>
            <w:tcW w:w="1838" w:type="dxa"/>
            <w:vMerge/>
            <w:vAlign w:val="center"/>
          </w:tcPr>
          <w:p w14:paraId="7BD9F683" w14:textId="77777777" w:rsidR="00DE1867" w:rsidRDefault="00DE1867"/>
        </w:tc>
        <w:tc>
          <w:tcPr>
            <w:tcW w:w="1276" w:type="dxa"/>
            <w:gridSpan w:val="2"/>
            <w:vAlign w:val="center"/>
          </w:tcPr>
          <w:p w14:paraId="3694C37C" w14:textId="36FE60C4" w:rsidR="00DE1867" w:rsidRDefault="00DE1867">
            <w:r>
              <w:rPr>
                <w:rFonts w:hint="eastAsia"/>
              </w:rPr>
              <w:t>氏名</w:t>
            </w:r>
          </w:p>
        </w:tc>
        <w:tc>
          <w:tcPr>
            <w:tcW w:w="7371" w:type="dxa"/>
            <w:gridSpan w:val="5"/>
            <w:vAlign w:val="center"/>
          </w:tcPr>
          <w:p w14:paraId="73D2F261" w14:textId="2FD5C289" w:rsidR="00DE1867" w:rsidRDefault="00DE1867"/>
        </w:tc>
      </w:tr>
      <w:tr w:rsidR="00B912F2" w14:paraId="2A69D025" w14:textId="77777777" w:rsidTr="00697777">
        <w:trPr>
          <w:trHeight w:val="982"/>
        </w:trPr>
        <w:tc>
          <w:tcPr>
            <w:tcW w:w="1838" w:type="dxa"/>
            <w:vAlign w:val="center"/>
          </w:tcPr>
          <w:p w14:paraId="34F6D00F" w14:textId="2C95F620" w:rsidR="00B912F2" w:rsidRDefault="00B912F2">
            <w:r>
              <w:rPr>
                <w:rFonts w:hint="eastAsia"/>
              </w:rPr>
              <w:t>飲食物の提供を必要とする理由</w:t>
            </w:r>
          </w:p>
        </w:tc>
        <w:tc>
          <w:tcPr>
            <w:tcW w:w="8647" w:type="dxa"/>
            <w:gridSpan w:val="7"/>
            <w:vAlign w:val="center"/>
          </w:tcPr>
          <w:p w14:paraId="7B98A7C9" w14:textId="77777777" w:rsidR="00B912F2" w:rsidRPr="005E41AA" w:rsidRDefault="00B912F2"/>
        </w:tc>
      </w:tr>
      <w:tr w:rsidR="00B912F2" w14:paraId="0A4F4A84" w14:textId="77777777" w:rsidTr="00697777">
        <w:trPr>
          <w:trHeight w:val="556"/>
        </w:trPr>
        <w:tc>
          <w:tcPr>
            <w:tcW w:w="1838" w:type="dxa"/>
            <w:vAlign w:val="center"/>
          </w:tcPr>
          <w:p w14:paraId="3862D450" w14:textId="01DB4DE1" w:rsidR="00B912F2" w:rsidRPr="00B912F2" w:rsidRDefault="00B912F2">
            <w:r>
              <w:rPr>
                <w:rFonts w:hint="eastAsia"/>
              </w:rPr>
              <w:t>実施予定日時</w:t>
            </w:r>
          </w:p>
        </w:tc>
        <w:tc>
          <w:tcPr>
            <w:tcW w:w="8647" w:type="dxa"/>
            <w:gridSpan w:val="7"/>
            <w:vAlign w:val="center"/>
          </w:tcPr>
          <w:p w14:paraId="4277D5BB" w14:textId="77777777" w:rsidR="00B912F2" w:rsidRDefault="00B912F2"/>
        </w:tc>
      </w:tr>
      <w:tr w:rsidR="00B912F2" w14:paraId="4C46E9D4" w14:textId="77777777" w:rsidTr="00697777">
        <w:trPr>
          <w:trHeight w:val="604"/>
        </w:trPr>
        <w:tc>
          <w:tcPr>
            <w:tcW w:w="1838" w:type="dxa"/>
            <w:vAlign w:val="center"/>
          </w:tcPr>
          <w:p w14:paraId="1EEA6CCB" w14:textId="251B793E" w:rsidR="00B912F2" w:rsidRDefault="00B912F2">
            <w:r>
              <w:rPr>
                <w:rFonts w:hint="eastAsia"/>
              </w:rPr>
              <w:t>実施予定場所</w:t>
            </w:r>
          </w:p>
        </w:tc>
        <w:tc>
          <w:tcPr>
            <w:tcW w:w="8647" w:type="dxa"/>
            <w:gridSpan w:val="7"/>
            <w:vAlign w:val="center"/>
          </w:tcPr>
          <w:p w14:paraId="225C5C20" w14:textId="77777777" w:rsidR="00B912F2" w:rsidRDefault="00B912F2"/>
        </w:tc>
      </w:tr>
      <w:tr w:rsidR="00B912F2" w14:paraId="66E8E688" w14:textId="77777777" w:rsidTr="00697777">
        <w:trPr>
          <w:trHeight w:val="667"/>
        </w:trPr>
        <w:tc>
          <w:tcPr>
            <w:tcW w:w="1838" w:type="dxa"/>
            <w:vAlign w:val="center"/>
          </w:tcPr>
          <w:p w14:paraId="1062BD7D" w14:textId="19A1A268" w:rsidR="00B912F2" w:rsidRDefault="00B912F2">
            <w:r>
              <w:rPr>
                <w:rFonts w:hint="eastAsia"/>
              </w:rPr>
              <w:t>提供する飲食物</w:t>
            </w:r>
          </w:p>
        </w:tc>
        <w:tc>
          <w:tcPr>
            <w:tcW w:w="8647" w:type="dxa"/>
            <w:gridSpan w:val="7"/>
            <w:vAlign w:val="center"/>
          </w:tcPr>
          <w:p w14:paraId="370C1E08" w14:textId="77777777" w:rsidR="00B912F2" w:rsidRDefault="00B912F2"/>
        </w:tc>
      </w:tr>
      <w:tr w:rsidR="00EB031D" w14:paraId="44352048" w14:textId="77777777" w:rsidTr="005E41AA">
        <w:trPr>
          <w:trHeight w:val="514"/>
        </w:trPr>
        <w:tc>
          <w:tcPr>
            <w:tcW w:w="1838" w:type="dxa"/>
            <w:vMerge w:val="restart"/>
            <w:vAlign w:val="center"/>
          </w:tcPr>
          <w:p w14:paraId="0FE0D024" w14:textId="3A3A3C0A" w:rsidR="00EB031D" w:rsidRDefault="00EB031D">
            <w:r>
              <w:rPr>
                <w:rFonts w:hint="eastAsia"/>
              </w:rPr>
              <w:t>支出予算情報</w:t>
            </w:r>
          </w:p>
        </w:tc>
        <w:tc>
          <w:tcPr>
            <w:tcW w:w="851" w:type="dxa"/>
            <w:vAlign w:val="center"/>
          </w:tcPr>
          <w:p w14:paraId="18152656" w14:textId="656D31FE" w:rsidR="00EB031D" w:rsidRDefault="00EB031D">
            <w:r>
              <w:rPr>
                <w:rFonts w:hint="eastAsia"/>
              </w:rPr>
              <w:t>財源</w:t>
            </w:r>
          </w:p>
        </w:tc>
        <w:tc>
          <w:tcPr>
            <w:tcW w:w="7796" w:type="dxa"/>
            <w:gridSpan w:val="6"/>
            <w:vAlign w:val="center"/>
          </w:tcPr>
          <w:p w14:paraId="3E9DBBA9" w14:textId="540327A7" w:rsidR="00EB031D" w:rsidRDefault="00EB031D"/>
        </w:tc>
      </w:tr>
      <w:tr w:rsidR="00EB031D" w14:paraId="4050BAB1" w14:textId="77777777" w:rsidTr="005E41AA">
        <w:trPr>
          <w:trHeight w:val="550"/>
        </w:trPr>
        <w:tc>
          <w:tcPr>
            <w:tcW w:w="1838" w:type="dxa"/>
            <w:vMerge/>
            <w:vAlign w:val="center"/>
          </w:tcPr>
          <w:p w14:paraId="67540FCD" w14:textId="77777777" w:rsidR="00EB031D" w:rsidRDefault="00EB031D"/>
        </w:tc>
        <w:tc>
          <w:tcPr>
            <w:tcW w:w="851" w:type="dxa"/>
            <w:vAlign w:val="center"/>
          </w:tcPr>
          <w:p w14:paraId="1EEF0EE8" w14:textId="261C4D5E" w:rsidR="00EB031D" w:rsidRDefault="00EB031D">
            <w:r>
              <w:rPr>
                <w:rFonts w:hint="eastAsia"/>
              </w:rPr>
              <w:t>所管</w:t>
            </w:r>
          </w:p>
        </w:tc>
        <w:tc>
          <w:tcPr>
            <w:tcW w:w="7796" w:type="dxa"/>
            <w:gridSpan w:val="6"/>
            <w:vAlign w:val="center"/>
          </w:tcPr>
          <w:p w14:paraId="541B8F2E" w14:textId="77777777" w:rsidR="00EB031D" w:rsidRDefault="00EB031D"/>
        </w:tc>
      </w:tr>
      <w:tr w:rsidR="00EB031D" w14:paraId="34DDE59E" w14:textId="77777777" w:rsidTr="005E41AA">
        <w:trPr>
          <w:trHeight w:val="572"/>
        </w:trPr>
        <w:tc>
          <w:tcPr>
            <w:tcW w:w="1838" w:type="dxa"/>
            <w:vMerge/>
            <w:vAlign w:val="center"/>
          </w:tcPr>
          <w:p w14:paraId="0D149416" w14:textId="77777777" w:rsidR="00EB031D" w:rsidRDefault="00EB031D"/>
        </w:tc>
        <w:tc>
          <w:tcPr>
            <w:tcW w:w="851" w:type="dxa"/>
            <w:vAlign w:val="center"/>
          </w:tcPr>
          <w:p w14:paraId="7B0D9B13" w14:textId="54F22A00" w:rsidR="00EB031D" w:rsidRDefault="00EB031D">
            <w:r>
              <w:rPr>
                <w:rFonts w:hint="eastAsia"/>
              </w:rPr>
              <w:t>目的</w:t>
            </w:r>
          </w:p>
        </w:tc>
        <w:tc>
          <w:tcPr>
            <w:tcW w:w="7796" w:type="dxa"/>
            <w:gridSpan w:val="6"/>
            <w:vAlign w:val="center"/>
          </w:tcPr>
          <w:p w14:paraId="6981D539" w14:textId="4B078888" w:rsidR="00EB031D" w:rsidRDefault="00EB031D"/>
        </w:tc>
      </w:tr>
      <w:tr w:rsidR="00EB031D" w14:paraId="06D18E1F" w14:textId="77777777" w:rsidTr="005E41AA">
        <w:trPr>
          <w:trHeight w:val="536"/>
        </w:trPr>
        <w:tc>
          <w:tcPr>
            <w:tcW w:w="1838" w:type="dxa"/>
            <w:vMerge/>
            <w:vAlign w:val="center"/>
          </w:tcPr>
          <w:p w14:paraId="3FBEA62E" w14:textId="77777777" w:rsidR="00EB031D" w:rsidRDefault="00EB031D"/>
        </w:tc>
        <w:tc>
          <w:tcPr>
            <w:tcW w:w="851" w:type="dxa"/>
            <w:vAlign w:val="center"/>
          </w:tcPr>
          <w:p w14:paraId="4048FC65" w14:textId="53698E89" w:rsidR="00EB031D" w:rsidRDefault="00EB031D">
            <w:r>
              <w:rPr>
                <w:rFonts w:hint="eastAsia"/>
              </w:rPr>
              <w:t>その他</w:t>
            </w:r>
          </w:p>
        </w:tc>
        <w:tc>
          <w:tcPr>
            <w:tcW w:w="7796" w:type="dxa"/>
            <w:gridSpan w:val="6"/>
            <w:vAlign w:val="center"/>
          </w:tcPr>
          <w:p w14:paraId="0FFA0D01" w14:textId="6E0B3DA6" w:rsidR="00EB031D" w:rsidRDefault="00EB031D"/>
        </w:tc>
      </w:tr>
      <w:tr w:rsidR="00B912F2" w14:paraId="70D293B8" w14:textId="77777777" w:rsidTr="00697777">
        <w:trPr>
          <w:trHeight w:val="509"/>
        </w:trPr>
        <w:tc>
          <w:tcPr>
            <w:tcW w:w="1838" w:type="dxa"/>
            <w:vAlign w:val="center"/>
          </w:tcPr>
          <w:p w14:paraId="4524347C" w14:textId="4C6FF97E" w:rsidR="00B912F2" w:rsidRDefault="00EB031D">
            <w:r>
              <w:rPr>
                <w:rFonts w:hint="eastAsia"/>
              </w:rPr>
              <w:t>支出予定金額</w:t>
            </w:r>
          </w:p>
        </w:tc>
        <w:tc>
          <w:tcPr>
            <w:tcW w:w="8647" w:type="dxa"/>
            <w:gridSpan w:val="7"/>
            <w:vAlign w:val="center"/>
          </w:tcPr>
          <w:p w14:paraId="18FE5A15" w14:textId="30DE00E7" w:rsidR="00B912F2" w:rsidRDefault="00EB031D" w:rsidP="00B0043C">
            <w:pPr>
              <w:ind w:firstLineChars="1700" w:firstLine="3570"/>
            </w:pPr>
            <w:r>
              <w:rPr>
                <w:rFonts w:hint="eastAsia"/>
              </w:rPr>
              <w:t xml:space="preserve">円（１名あたり　　　　　</w:t>
            </w:r>
            <w:r w:rsidR="00B004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円）</w:t>
            </w:r>
          </w:p>
        </w:tc>
      </w:tr>
      <w:tr w:rsidR="00EB031D" w14:paraId="6D82F250" w14:textId="77777777" w:rsidTr="00697777">
        <w:trPr>
          <w:trHeight w:val="998"/>
        </w:trPr>
        <w:tc>
          <w:tcPr>
            <w:tcW w:w="1838" w:type="dxa"/>
            <w:vMerge w:val="restart"/>
            <w:vAlign w:val="center"/>
          </w:tcPr>
          <w:p w14:paraId="5979ED9B" w14:textId="4AB75BF5" w:rsidR="00EB031D" w:rsidRDefault="00EB031D">
            <w:r>
              <w:rPr>
                <w:rFonts w:hint="eastAsia"/>
              </w:rPr>
              <w:t>出席者</w:t>
            </w:r>
          </w:p>
        </w:tc>
        <w:tc>
          <w:tcPr>
            <w:tcW w:w="3969" w:type="dxa"/>
            <w:gridSpan w:val="4"/>
            <w:vAlign w:val="center"/>
          </w:tcPr>
          <w:p w14:paraId="24FDCD0F" w14:textId="655CB6E0" w:rsidR="00EB031D" w:rsidRDefault="00EB031D">
            <w:r>
              <w:rPr>
                <w:rFonts w:hint="eastAsia"/>
              </w:rPr>
              <w:t>学内者</w:t>
            </w:r>
          </w:p>
        </w:tc>
        <w:tc>
          <w:tcPr>
            <w:tcW w:w="1559" w:type="dxa"/>
            <w:gridSpan w:val="2"/>
            <w:vAlign w:val="center"/>
          </w:tcPr>
          <w:p w14:paraId="37B0888C" w14:textId="52F37354" w:rsidR="00EB031D" w:rsidRDefault="00EB031D">
            <w:r>
              <w:rPr>
                <w:rFonts w:hint="eastAsia"/>
              </w:rPr>
              <w:t xml:space="preserve">　　　　　名</w:t>
            </w:r>
          </w:p>
        </w:tc>
        <w:tc>
          <w:tcPr>
            <w:tcW w:w="3119" w:type="dxa"/>
            <w:vMerge w:val="restart"/>
            <w:vAlign w:val="center"/>
          </w:tcPr>
          <w:p w14:paraId="359D4593" w14:textId="26C1AFF1" w:rsidR="00BB790A" w:rsidRDefault="00BB790A" w:rsidP="00DE1867">
            <w:r>
              <w:rPr>
                <w:rFonts w:hint="eastAsia"/>
              </w:rPr>
              <w:t>計</w:t>
            </w:r>
          </w:p>
        </w:tc>
      </w:tr>
      <w:tr w:rsidR="00EB031D" w14:paraId="444FD104" w14:textId="77777777" w:rsidTr="00697777">
        <w:trPr>
          <w:trHeight w:val="1045"/>
        </w:trPr>
        <w:tc>
          <w:tcPr>
            <w:tcW w:w="1838" w:type="dxa"/>
            <w:vMerge/>
            <w:vAlign w:val="center"/>
          </w:tcPr>
          <w:p w14:paraId="0B3CA29C" w14:textId="77777777" w:rsidR="00EB031D" w:rsidRDefault="00EB031D"/>
        </w:tc>
        <w:tc>
          <w:tcPr>
            <w:tcW w:w="3969" w:type="dxa"/>
            <w:gridSpan w:val="4"/>
            <w:vAlign w:val="center"/>
          </w:tcPr>
          <w:p w14:paraId="511C6119" w14:textId="064EA54D" w:rsidR="00EB031D" w:rsidRDefault="00EB031D">
            <w:r>
              <w:rPr>
                <w:rFonts w:hint="eastAsia"/>
              </w:rPr>
              <w:t>学外者</w:t>
            </w:r>
          </w:p>
        </w:tc>
        <w:tc>
          <w:tcPr>
            <w:tcW w:w="1559" w:type="dxa"/>
            <w:gridSpan w:val="2"/>
            <w:vAlign w:val="center"/>
          </w:tcPr>
          <w:p w14:paraId="48C5ED4C" w14:textId="459E854E" w:rsidR="00EB031D" w:rsidRDefault="00EB031D">
            <w:r>
              <w:rPr>
                <w:rFonts w:hint="eastAsia"/>
              </w:rPr>
              <w:t xml:space="preserve">　　　　　名</w:t>
            </w:r>
          </w:p>
        </w:tc>
        <w:tc>
          <w:tcPr>
            <w:tcW w:w="3119" w:type="dxa"/>
            <w:vMerge/>
            <w:vAlign w:val="center"/>
          </w:tcPr>
          <w:p w14:paraId="3036E083" w14:textId="6AC4BDDE" w:rsidR="00EB031D" w:rsidRDefault="00EB031D"/>
        </w:tc>
      </w:tr>
      <w:tr w:rsidR="00DE1867" w14:paraId="672485A2" w14:textId="77777777" w:rsidTr="00697777">
        <w:tc>
          <w:tcPr>
            <w:tcW w:w="1838" w:type="dxa"/>
            <w:vMerge w:val="restart"/>
            <w:vAlign w:val="center"/>
          </w:tcPr>
          <w:p w14:paraId="447D845F" w14:textId="528F9E5B" w:rsidR="00DE1867" w:rsidRDefault="00DE1867">
            <w:r>
              <w:rPr>
                <w:rFonts w:hint="eastAsia"/>
              </w:rPr>
              <w:t>該当条項</w:t>
            </w:r>
          </w:p>
        </w:tc>
        <w:tc>
          <w:tcPr>
            <w:tcW w:w="851" w:type="dxa"/>
            <w:vAlign w:val="center"/>
          </w:tcPr>
          <w:p w14:paraId="721DC4B7" w14:textId="1EF50DF3" w:rsidR="00DE1867" w:rsidRDefault="00DE1867">
            <w:r>
              <w:rPr>
                <w:rFonts w:hint="eastAsia"/>
              </w:rPr>
              <w:t>弁当</w:t>
            </w:r>
          </w:p>
        </w:tc>
        <w:tc>
          <w:tcPr>
            <w:tcW w:w="7796" w:type="dxa"/>
            <w:gridSpan w:val="6"/>
            <w:vAlign w:val="center"/>
          </w:tcPr>
          <w:p w14:paraId="537D5638" w14:textId="4E39DEB9" w:rsidR="00DE1867" w:rsidRDefault="00DE1867" w:rsidP="00EB031D">
            <w:pPr>
              <w:rPr>
                <w:rFonts w:eastAsia="PMingLiU"/>
              </w:rPr>
            </w:pPr>
            <w:r>
              <w:rPr>
                <w:rFonts w:hint="eastAsia"/>
              </w:rPr>
              <w:t>□ 第３条第2項第1号　□ 第３条第2項第1号但し書き</w:t>
            </w:r>
          </w:p>
          <w:p w14:paraId="1E4C1092" w14:textId="1D22469C" w:rsidR="00DE1867" w:rsidRPr="00DE1867" w:rsidRDefault="00DE1867" w:rsidP="00EB031D">
            <w:pPr>
              <w:rPr>
                <w:rFonts w:eastAsia="PMingLiU"/>
              </w:rPr>
            </w:pPr>
            <w:r>
              <w:rPr>
                <w:rFonts w:asciiTheme="minorEastAsia" w:hAnsiTheme="minorEastAsia" w:hint="eastAsia"/>
              </w:rPr>
              <w:t>□ 第3条第2項第2号</w:t>
            </w:r>
          </w:p>
        </w:tc>
      </w:tr>
      <w:tr w:rsidR="00DE1867" w14:paraId="02F8CBE1" w14:textId="77777777" w:rsidTr="00697777">
        <w:tc>
          <w:tcPr>
            <w:tcW w:w="1838" w:type="dxa"/>
            <w:vMerge/>
            <w:vAlign w:val="center"/>
          </w:tcPr>
          <w:p w14:paraId="7F277476" w14:textId="77777777" w:rsidR="00DE1867" w:rsidRDefault="00DE1867"/>
        </w:tc>
        <w:tc>
          <w:tcPr>
            <w:tcW w:w="851" w:type="dxa"/>
            <w:vAlign w:val="center"/>
          </w:tcPr>
          <w:p w14:paraId="4F26D3B5" w14:textId="3A24EFC8" w:rsidR="00DE1867" w:rsidRDefault="00DE1867">
            <w:r>
              <w:rPr>
                <w:rFonts w:hint="eastAsia"/>
              </w:rPr>
              <w:t>湯茶</w:t>
            </w:r>
          </w:p>
        </w:tc>
        <w:tc>
          <w:tcPr>
            <w:tcW w:w="1984" w:type="dxa"/>
            <w:gridSpan w:val="2"/>
            <w:vAlign w:val="center"/>
          </w:tcPr>
          <w:p w14:paraId="1F949D4C" w14:textId="5DC994BB" w:rsidR="00DE1867" w:rsidRDefault="00DE1867" w:rsidP="00DE1867">
            <w:r>
              <w:rPr>
                <w:rFonts w:hint="eastAsia"/>
              </w:rPr>
              <w:t xml:space="preserve">□ 第４条　　</w:t>
            </w:r>
          </w:p>
        </w:tc>
        <w:tc>
          <w:tcPr>
            <w:tcW w:w="1559" w:type="dxa"/>
            <w:gridSpan w:val="2"/>
            <w:vAlign w:val="center"/>
          </w:tcPr>
          <w:p w14:paraId="23633E95" w14:textId="1C987FA5" w:rsidR="00DE1867" w:rsidRDefault="00DE1867">
            <w:r>
              <w:rPr>
                <w:rFonts w:hint="eastAsia"/>
              </w:rPr>
              <w:t>酒類・菓子類</w:t>
            </w:r>
          </w:p>
        </w:tc>
        <w:tc>
          <w:tcPr>
            <w:tcW w:w="4253" w:type="dxa"/>
            <w:gridSpan w:val="2"/>
            <w:vAlign w:val="center"/>
          </w:tcPr>
          <w:p w14:paraId="27ABC030" w14:textId="0D7EEC48" w:rsidR="00DE1867" w:rsidRDefault="00DE1867" w:rsidP="00DE1867">
            <w:r>
              <w:rPr>
                <w:rFonts w:hint="eastAsia"/>
              </w:rPr>
              <w:t>□ 第5条但し書き</w:t>
            </w:r>
          </w:p>
        </w:tc>
      </w:tr>
      <w:tr w:rsidR="00DE1867" w14:paraId="0A665CC2" w14:textId="77777777" w:rsidTr="00697777">
        <w:tc>
          <w:tcPr>
            <w:tcW w:w="1838" w:type="dxa"/>
            <w:vMerge/>
            <w:vAlign w:val="center"/>
          </w:tcPr>
          <w:p w14:paraId="0476B1C2" w14:textId="77777777" w:rsidR="00DE1867" w:rsidRDefault="00DE1867"/>
        </w:tc>
        <w:tc>
          <w:tcPr>
            <w:tcW w:w="851" w:type="dxa"/>
            <w:vAlign w:val="center"/>
          </w:tcPr>
          <w:p w14:paraId="588E00D2" w14:textId="035D7520" w:rsidR="00DE1867" w:rsidRDefault="00DE1867">
            <w:r>
              <w:rPr>
                <w:rFonts w:hint="eastAsia"/>
              </w:rPr>
              <w:t>その他</w:t>
            </w:r>
          </w:p>
        </w:tc>
        <w:tc>
          <w:tcPr>
            <w:tcW w:w="7796" w:type="dxa"/>
            <w:gridSpan w:val="6"/>
            <w:vAlign w:val="center"/>
          </w:tcPr>
          <w:p w14:paraId="00BA694D" w14:textId="510F30F7" w:rsidR="00DE1867" w:rsidRDefault="00DE1867" w:rsidP="00DE1867">
            <w:r>
              <w:rPr>
                <w:rFonts w:hint="eastAsia"/>
              </w:rPr>
              <w:t>□ 第</w:t>
            </w:r>
            <w:r w:rsidR="00434238">
              <w:rPr>
                <w:rFonts w:hint="eastAsia"/>
              </w:rPr>
              <w:t>７</w:t>
            </w:r>
            <w:r>
              <w:rPr>
                <w:rFonts w:hint="eastAsia"/>
              </w:rPr>
              <w:t>条</w:t>
            </w:r>
          </w:p>
        </w:tc>
      </w:tr>
      <w:tr w:rsidR="00EB031D" w14:paraId="3DC0449D" w14:textId="77777777" w:rsidTr="00697777">
        <w:trPr>
          <w:trHeight w:val="1550"/>
        </w:trPr>
        <w:tc>
          <w:tcPr>
            <w:tcW w:w="1838" w:type="dxa"/>
            <w:vAlign w:val="center"/>
          </w:tcPr>
          <w:p w14:paraId="1DB2336F" w14:textId="0802B7F7" w:rsidR="00EB031D" w:rsidRDefault="00DE1867">
            <w:r>
              <w:rPr>
                <w:rFonts w:hint="eastAsia"/>
              </w:rPr>
              <w:t>その他特記事項</w:t>
            </w:r>
          </w:p>
        </w:tc>
        <w:tc>
          <w:tcPr>
            <w:tcW w:w="8647" w:type="dxa"/>
            <w:gridSpan w:val="7"/>
            <w:vAlign w:val="center"/>
          </w:tcPr>
          <w:p w14:paraId="586BE1BF" w14:textId="77777777" w:rsidR="00EB031D" w:rsidRDefault="00EB031D"/>
        </w:tc>
      </w:tr>
    </w:tbl>
    <w:p w14:paraId="67B5BA69" w14:textId="77777777" w:rsidR="00B912F2" w:rsidRDefault="00B912F2"/>
    <w:sectPr w:rsidR="00B912F2" w:rsidSect="00697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5A3D5" w14:textId="77777777" w:rsidR="009E701E" w:rsidRDefault="009E701E" w:rsidP="00697777">
      <w:r>
        <w:separator/>
      </w:r>
    </w:p>
  </w:endnote>
  <w:endnote w:type="continuationSeparator" w:id="0">
    <w:p w14:paraId="41E289FB" w14:textId="77777777" w:rsidR="009E701E" w:rsidRDefault="009E701E" w:rsidP="0069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E4EE8" w14:textId="77777777" w:rsidR="009E701E" w:rsidRDefault="009E701E" w:rsidP="00697777">
      <w:r>
        <w:separator/>
      </w:r>
    </w:p>
  </w:footnote>
  <w:footnote w:type="continuationSeparator" w:id="0">
    <w:p w14:paraId="395C9CAD" w14:textId="77777777" w:rsidR="009E701E" w:rsidRDefault="009E701E" w:rsidP="0069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5713E"/>
    <w:multiLevelType w:val="hybridMultilevel"/>
    <w:tmpl w:val="AE6CE71C"/>
    <w:lvl w:ilvl="0" w:tplc="A87C26B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2A2253"/>
    <w:multiLevelType w:val="hybridMultilevel"/>
    <w:tmpl w:val="11BA6F4C"/>
    <w:lvl w:ilvl="0" w:tplc="A7969A7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6E2392"/>
    <w:multiLevelType w:val="hybridMultilevel"/>
    <w:tmpl w:val="380CAE3C"/>
    <w:lvl w:ilvl="0" w:tplc="735E575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0760441">
    <w:abstractNumId w:val="1"/>
  </w:num>
  <w:num w:numId="2" w16cid:durableId="2024480017">
    <w:abstractNumId w:val="0"/>
  </w:num>
  <w:num w:numId="3" w16cid:durableId="1146699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C9"/>
    <w:rsid w:val="002A2DC5"/>
    <w:rsid w:val="003D4BCB"/>
    <w:rsid w:val="00434238"/>
    <w:rsid w:val="004B3395"/>
    <w:rsid w:val="005E41AA"/>
    <w:rsid w:val="00625AF9"/>
    <w:rsid w:val="00646623"/>
    <w:rsid w:val="00697777"/>
    <w:rsid w:val="008367FD"/>
    <w:rsid w:val="009E701E"/>
    <w:rsid w:val="00B0043C"/>
    <w:rsid w:val="00B20DC9"/>
    <w:rsid w:val="00B912F2"/>
    <w:rsid w:val="00BB790A"/>
    <w:rsid w:val="00CC4C81"/>
    <w:rsid w:val="00CF6C9F"/>
    <w:rsid w:val="00DE1867"/>
    <w:rsid w:val="00EB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9D46F"/>
  <w15:chartTrackingRefBased/>
  <w15:docId w15:val="{761358E1-762D-407B-8E29-2419453E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31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97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7777"/>
  </w:style>
  <w:style w:type="paragraph" w:styleId="a7">
    <w:name w:val="footer"/>
    <w:basedOn w:val="a"/>
    <w:link w:val="a8"/>
    <w:uiPriority w:val="99"/>
    <w:unhideWhenUsed/>
    <w:rsid w:val="006977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7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5FA35DECCB1842889D871FBFBFD528" ma:contentTypeVersion="2" ma:contentTypeDescription="新しいドキュメントを作成します。" ma:contentTypeScope="" ma:versionID="a6a10cfc2b69bcfb0dfb90ecadbe26ac">
  <xsd:schema xmlns:xsd="http://www.w3.org/2001/XMLSchema" xmlns:xs="http://www.w3.org/2001/XMLSchema" xmlns:p="http://schemas.microsoft.com/office/2006/metadata/properties" xmlns:ns2="3f95cf1c-eef0-49f0-935d-1cc00291c813" targetNamespace="http://schemas.microsoft.com/office/2006/metadata/properties" ma:root="true" ma:fieldsID="4cac675690e056cb9b11506e3bcfbfe9" ns2:_="">
    <xsd:import namespace="3f95cf1c-eef0-49f0-935d-1cc00291c8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5cf1c-eef0-49f0-935d-1cc00291c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C5091-0C64-4EA7-A66F-ED5474742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62E6D1-D07A-4FE2-946F-58116F3FC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95cf1c-eef0-49f0-935d-1cc00291c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8DE5D7-7432-46B3-8718-82622CB4C6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44B2DA-4D25-4CCD-B1AB-E80FC534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Tsutomu OSAWA</dc:creator>
  <cp:keywords/>
  <dc:description/>
  <cp:lastModifiedBy>Rira Arakawa</cp:lastModifiedBy>
  <cp:revision>8</cp:revision>
  <cp:lastPrinted>2023-01-30T10:33:00Z</cp:lastPrinted>
  <dcterms:created xsi:type="dcterms:W3CDTF">2023-01-30T09:50:00Z</dcterms:created>
  <dcterms:modified xsi:type="dcterms:W3CDTF">2023-11-29T01:19:00Z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0x010100FE5FA35DECCB1842889D871FBFBFD528</vt:lpwstr>
  </property>
</Properties>
</file>